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A7" w:rsidRDefault="00050214">
      <w:pPr>
        <w:spacing w:line="600" w:lineRule="atLeast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附件3</w:t>
      </w:r>
    </w:p>
    <w:p w:rsidR="00D816A7" w:rsidRDefault="00050214">
      <w:pPr>
        <w:spacing w:line="60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2024年山东省研究生教育教学改革研究项目推荐汇总表</w:t>
      </w:r>
    </w:p>
    <w:p w:rsidR="00D816A7" w:rsidRDefault="00050214">
      <w:pPr>
        <w:spacing w:line="60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单位名称（盖章）：           单位联系人：    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联系方式：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 xml:space="preserve">    填表时间：   年   月  日</w:t>
      </w:r>
    </w:p>
    <w:tbl>
      <w:tblPr>
        <w:tblW w:w="15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32"/>
        <w:gridCol w:w="1526"/>
        <w:gridCol w:w="2013"/>
        <w:gridCol w:w="2635"/>
        <w:gridCol w:w="1843"/>
        <w:gridCol w:w="1561"/>
      </w:tblGrid>
      <w:tr w:rsidR="00D816A7">
        <w:trPr>
          <w:trHeight w:val="766"/>
          <w:jc w:val="center"/>
        </w:trPr>
        <w:tc>
          <w:tcPr>
            <w:tcW w:w="959" w:type="dxa"/>
            <w:vAlign w:val="center"/>
          </w:tcPr>
          <w:p w:rsidR="00D816A7" w:rsidRDefault="0005021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5232" w:type="dxa"/>
            <w:vAlign w:val="center"/>
          </w:tcPr>
          <w:p w:rsidR="00D816A7" w:rsidRDefault="0005021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1526" w:type="dxa"/>
            <w:vAlign w:val="center"/>
          </w:tcPr>
          <w:p w:rsidR="00D816A7" w:rsidRDefault="0005021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主持人</w:t>
            </w:r>
          </w:p>
        </w:tc>
        <w:tc>
          <w:tcPr>
            <w:tcW w:w="2013" w:type="dxa"/>
            <w:vAlign w:val="center"/>
          </w:tcPr>
          <w:p w:rsidR="00D816A7" w:rsidRDefault="0005021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项目组成员</w:t>
            </w:r>
          </w:p>
          <w:p w:rsidR="00D816A7" w:rsidRDefault="0005021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（不含主持人）</w:t>
            </w:r>
          </w:p>
        </w:tc>
        <w:tc>
          <w:tcPr>
            <w:tcW w:w="2635" w:type="dxa"/>
            <w:vAlign w:val="center"/>
          </w:tcPr>
          <w:p w:rsidR="00D816A7" w:rsidRDefault="0005021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项目类别</w:t>
            </w:r>
          </w:p>
          <w:p w:rsidR="00D816A7" w:rsidRDefault="0005021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（重大项目、重点项目、</w:t>
            </w:r>
          </w:p>
          <w:p w:rsidR="00D816A7" w:rsidRDefault="0005021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专项项目、面上项目）</w:t>
            </w:r>
          </w:p>
        </w:tc>
        <w:tc>
          <w:tcPr>
            <w:tcW w:w="1843" w:type="dxa"/>
            <w:vAlign w:val="center"/>
          </w:tcPr>
          <w:p w:rsidR="00D816A7" w:rsidRDefault="0005021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研究起止时间</w:t>
            </w:r>
          </w:p>
        </w:tc>
        <w:tc>
          <w:tcPr>
            <w:tcW w:w="1561" w:type="dxa"/>
            <w:vAlign w:val="center"/>
          </w:tcPr>
          <w:p w:rsidR="00D816A7" w:rsidRDefault="00050214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联系电话</w:t>
            </w:r>
          </w:p>
        </w:tc>
      </w:tr>
      <w:tr w:rsidR="00D816A7">
        <w:trPr>
          <w:trHeight w:val="450"/>
          <w:jc w:val="center"/>
        </w:trPr>
        <w:tc>
          <w:tcPr>
            <w:tcW w:w="959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5232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1526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2013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2635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1561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</w:tr>
      <w:tr w:rsidR="00D816A7">
        <w:trPr>
          <w:trHeight w:val="430"/>
          <w:jc w:val="center"/>
        </w:trPr>
        <w:tc>
          <w:tcPr>
            <w:tcW w:w="959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5232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1526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2013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2635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1561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</w:tr>
      <w:tr w:rsidR="00D816A7">
        <w:trPr>
          <w:trHeight w:val="430"/>
          <w:jc w:val="center"/>
        </w:trPr>
        <w:tc>
          <w:tcPr>
            <w:tcW w:w="959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5232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1526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2013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2635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1561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</w:tr>
      <w:tr w:rsidR="00D816A7">
        <w:trPr>
          <w:trHeight w:val="400"/>
          <w:jc w:val="center"/>
        </w:trPr>
        <w:tc>
          <w:tcPr>
            <w:tcW w:w="959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5232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1526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2013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2635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1561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</w:tr>
      <w:tr w:rsidR="00D816A7">
        <w:trPr>
          <w:trHeight w:val="440"/>
          <w:jc w:val="center"/>
        </w:trPr>
        <w:tc>
          <w:tcPr>
            <w:tcW w:w="959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5232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1526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2013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2635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  <w:tc>
          <w:tcPr>
            <w:tcW w:w="1561" w:type="dxa"/>
            <w:vAlign w:val="center"/>
          </w:tcPr>
          <w:p w:rsidR="00D816A7" w:rsidRDefault="00D816A7">
            <w:pPr>
              <w:rPr>
                <w:rFonts w:ascii="仿宋_GB2312" w:eastAsia="仿宋_GB2312"/>
              </w:rPr>
            </w:pPr>
          </w:p>
        </w:tc>
      </w:tr>
    </w:tbl>
    <w:p w:rsidR="00D816A7" w:rsidRPr="008E278C" w:rsidRDefault="00050214">
      <w:pPr>
        <w:spacing w:beforeLines="50" w:before="157" w:line="240" w:lineRule="exact"/>
        <w:ind w:firstLineChars="186" w:firstLine="391"/>
      </w:pPr>
      <w:r>
        <w:rPr>
          <w:rFonts w:hint="eastAsia"/>
        </w:rPr>
        <w:t>注：</w:t>
      </w:r>
      <w:r w:rsidR="008E278C" w:rsidRPr="008E278C">
        <w:rPr>
          <w:rFonts w:hint="eastAsia"/>
        </w:rPr>
        <w:t>各单位推荐总数不超过</w:t>
      </w:r>
      <w:r w:rsidR="008E278C" w:rsidRPr="008E278C">
        <w:rPr>
          <w:rFonts w:hint="eastAsia"/>
        </w:rPr>
        <w:t>2</w:t>
      </w:r>
      <w:r w:rsidR="008E278C" w:rsidRPr="008E278C">
        <w:rPr>
          <w:rFonts w:hint="eastAsia"/>
        </w:rPr>
        <w:t>项、每类项目不超过</w:t>
      </w:r>
      <w:r w:rsidR="008E278C" w:rsidRPr="008E278C">
        <w:rPr>
          <w:rFonts w:hint="eastAsia"/>
        </w:rPr>
        <w:t>1</w:t>
      </w:r>
      <w:r w:rsidR="008E278C" w:rsidRPr="008E278C">
        <w:rPr>
          <w:rFonts w:hint="eastAsia"/>
        </w:rPr>
        <w:t>项。</w:t>
      </w:r>
      <w:bookmarkStart w:id="0" w:name="_GoBack"/>
      <w:bookmarkEnd w:id="0"/>
    </w:p>
    <w:p w:rsidR="00D816A7" w:rsidRDefault="00D816A7"/>
    <w:sectPr w:rsidR="00D816A7">
      <w:footerReference w:type="default" r:id="rId7"/>
      <w:pgSz w:w="16838" w:h="11905" w:orient="landscape"/>
      <w:pgMar w:top="1531" w:right="1417" w:bottom="1531" w:left="1417" w:header="851" w:footer="1644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9E" w:rsidRDefault="0026109E">
      <w:r>
        <w:separator/>
      </w:r>
    </w:p>
  </w:endnote>
  <w:endnote w:type="continuationSeparator" w:id="0">
    <w:p w:rsidR="0026109E" w:rsidRDefault="0026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A7" w:rsidRDefault="0005021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816A7" w:rsidRDefault="0005021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E278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D816A7" w:rsidRDefault="0005021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E278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9E" w:rsidRDefault="0026109E">
      <w:r>
        <w:separator/>
      </w:r>
    </w:p>
  </w:footnote>
  <w:footnote w:type="continuationSeparator" w:id="0">
    <w:p w:rsidR="0026109E" w:rsidRDefault="00261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NGY2MWM4NzM4MTI0NDZiNDNjODUyNWViYjliNWIifQ=="/>
  </w:docVars>
  <w:rsids>
    <w:rsidRoot w:val="6E631E25"/>
    <w:rsid w:val="0002487F"/>
    <w:rsid w:val="00050214"/>
    <w:rsid w:val="0015721C"/>
    <w:rsid w:val="002050C4"/>
    <w:rsid w:val="0026109E"/>
    <w:rsid w:val="008E278C"/>
    <w:rsid w:val="00D27670"/>
    <w:rsid w:val="00D816A7"/>
    <w:rsid w:val="018D657C"/>
    <w:rsid w:val="03992298"/>
    <w:rsid w:val="199A6E35"/>
    <w:rsid w:val="33D01149"/>
    <w:rsid w:val="360834F3"/>
    <w:rsid w:val="37F222D6"/>
    <w:rsid w:val="3C1E60D1"/>
    <w:rsid w:val="433C0C14"/>
    <w:rsid w:val="44960066"/>
    <w:rsid w:val="58AB777A"/>
    <w:rsid w:val="5C0E15AB"/>
    <w:rsid w:val="5C242986"/>
    <w:rsid w:val="5CA60712"/>
    <w:rsid w:val="61A11C43"/>
    <w:rsid w:val="647C3BD8"/>
    <w:rsid w:val="685402E5"/>
    <w:rsid w:val="6E631E25"/>
    <w:rsid w:val="70DA54E5"/>
    <w:rsid w:val="73A5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BB640"/>
  <w15:docId w15:val="{F5958210-8F4B-460D-A98F-F297B575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蔡新海</dc:creator>
  <cp:lastModifiedBy>Dell</cp:lastModifiedBy>
  <cp:revision>4</cp:revision>
  <dcterms:created xsi:type="dcterms:W3CDTF">2023-09-18T08:16:00Z</dcterms:created>
  <dcterms:modified xsi:type="dcterms:W3CDTF">2024-11-02T03:00:00Z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D33F7A1A593F4AE89B6D5495D81D1958_13</vt:lpwstr>
  </property>
</Properties>
</file>